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75385" w14:textId="5A4C9ADB" w:rsidR="00040972" w:rsidRDefault="000A3163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6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D598A">
        <w:trPr>
          <w:trHeight w:val="853"/>
        </w:trPr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74F1A5" w14:textId="77777777" w:rsidR="002264F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Wzór zobowiązania do udostępnienia zasobów</w:t>
            </w:r>
          </w:p>
          <w:p w14:paraId="65F4BF9D" w14:textId="5AE67DCC" w:rsidR="000A3163" w:rsidRPr="000A316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3D8D80FF" w14:textId="77777777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789A8D1A" w14:textId="3F9E6A5E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5C240FCF" w14:textId="708BEEEB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2A3824BB" w14:textId="0B6E24C4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46E5E696" w14:textId="0C1116AF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CBDB5C" w14:textId="06A0007C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4ED88ADB" w14:textId="77777777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zobowiązuję się do oddania Wykonawcy:</w:t>
      </w:r>
    </w:p>
    <w:p w14:paraId="6453CC46" w14:textId="41C74018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7DD075AA" w14:textId="433F3E68" w:rsidR="000A3163" w:rsidRPr="000A3163" w:rsidRDefault="000A3163" w:rsidP="000A3163">
      <w:pPr>
        <w:tabs>
          <w:tab w:val="left" w:pos="9214"/>
        </w:tabs>
        <w:spacing w:before="120"/>
        <w:ind w:right="-1"/>
        <w:jc w:val="center"/>
        <w:rPr>
          <w:rFonts w:asciiTheme="minorHAnsi" w:hAnsiTheme="minorHAnsi" w:cstheme="minorHAnsi"/>
          <w:i/>
        </w:rPr>
      </w:pPr>
      <w:r w:rsidRPr="000A3163">
        <w:rPr>
          <w:rFonts w:asciiTheme="minorHAnsi" w:hAnsiTheme="minorHAnsi" w:cstheme="minorHAnsi"/>
          <w:i/>
        </w:rPr>
        <w:t>(nazwa i adres Wykonawcy)</w:t>
      </w:r>
    </w:p>
    <w:p w14:paraId="2241618B" w14:textId="7A2E5473" w:rsidR="00C11D4B" w:rsidRDefault="000A3163" w:rsidP="00C11D4B">
      <w:pPr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 w:rsidRPr="000A3163">
        <w:rPr>
          <w:rFonts w:asciiTheme="minorHAnsi" w:hAnsiTheme="minorHAnsi" w:cstheme="minorHAnsi"/>
        </w:rPr>
        <w:t xml:space="preserve">nw. </w:t>
      </w:r>
      <w:r w:rsidRPr="00550D77">
        <w:rPr>
          <w:rFonts w:asciiTheme="minorHAnsi" w:hAnsiTheme="minorHAnsi" w:cstheme="minorHAnsi"/>
        </w:rPr>
        <w:t xml:space="preserve">zasobów na </w:t>
      </w:r>
      <w:r w:rsidR="00A80BFC" w:rsidRPr="00550D77">
        <w:rPr>
          <w:rFonts w:asciiTheme="minorHAnsi" w:hAnsiTheme="minorHAnsi" w:cstheme="minorHAnsi"/>
        </w:rPr>
        <w:t xml:space="preserve">potrzeby postępowania o udzielenie zamówienia publicznego prowadzonego przez Muzeum Podkarpackie w Krośnie, </w:t>
      </w:r>
      <w:r w:rsidR="00A80BFC" w:rsidRPr="00550D77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="00A80BFC" w:rsidRPr="00550D77">
        <w:rPr>
          <w:rFonts w:asciiTheme="minorHAnsi" w:hAnsiTheme="minorHAnsi" w:cstheme="minorHAnsi"/>
          <w:bCs/>
        </w:rPr>
        <w:t xml:space="preserve"> </w:t>
      </w:r>
      <w:r w:rsidR="00C11D4B">
        <w:rPr>
          <w:rFonts w:asciiTheme="minorHAnsi" w:hAnsiTheme="minorHAnsi" w:cstheme="minorHAnsi"/>
          <w:b/>
        </w:rPr>
        <w:t>„Remont 2 odcinków zrekonstruowanych wczesnośredniowiecznych wałów obronnych  usytuowanych na zabytkowym grodzisku Wały Królewskie w Trzcinicy”</w:t>
      </w:r>
      <w:r w:rsidR="00C11D4B">
        <w:rPr>
          <w:rFonts w:asciiTheme="minorHAnsi" w:hAnsiTheme="minorHAnsi" w:cstheme="minorHAnsi"/>
          <w:bCs/>
        </w:rPr>
        <w:t xml:space="preserve"> nr postępowania MPK.261.</w:t>
      </w:r>
      <w:r w:rsidR="00F81CFF">
        <w:rPr>
          <w:rFonts w:asciiTheme="minorHAnsi" w:hAnsiTheme="minorHAnsi" w:cstheme="minorHAnsi"/>
          <w:bCs/>
        </w:rPr>
        <w:t>2</w:t>
      </w:r>
      <w:bookmarkStart w:id="0" w:name="_GoBack"/>
      <w:bookmarkEnd w:id="0"/>
      <w:r w:rsidR="00C11D4B">
        <w:rPr>
          <w:rFonts w:asciiTheme="minorHAnsi" w:hAnsiTheme="minorHAnsi" w:cstheme="minorHAnsi"/>
          <w:bCs/>
        </w:rPr>
        <w:t>.2023.AG</w:t>
      </w:r>
    </w:p>
    <w:p w14:paraId="5C369738" w14:textId="0CBBF8B8" w:rsidR="000A3163" w:rsidRPr="0032517F" w:rsidRDefault="005F05D8" w:rsidP="00C11D4B">
      <w:pPr>
        <w:spacing w:line="360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0A3163" w:rsidRPr="000A3163">
        <w:rPr>
          <w:rFonts w:asciiTheme="minorHAnsi" w:hAnsiTheme="minorHAnsi" w:cstheme="minorHAnsi"/>
        </w:rPr>
        <w:t>oraz na potrzeby wykonania tego zamówienia:</w:t>
      </w:r>
    </w:p>
    <w:p w14:paraId="5A0E2C56" w14:textId="77777777" w:rsidR="000A3163" w:rsidRPr="000A3163" w:rsidRDefault="000A3163" w:rsidP="000A31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5542F4A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Zakres dostępnych Wykonawcy zasobów:</w:t>
      </w:r>
    </w:p>
    <w:p w14:paraId="79A6EB97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A90B86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Sposób i okres udostępniania Wykonawcy i wykorzystania przez Wykonawcę udostępnionych zasobów:</w:t>
      </w:r>
    </w:p>
    <w:p w14:paraId="572BDD55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48D6F4EC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W przypadku warunku dotyczącego wykształcenia, kwalifikacji zawodowych lub doświadczenia oświadczam, że podmiot udostępniający zasoby zrealizuje następujące roboty budowlane lub usługi, których dotyczą udostępnione zdolności:</w:t>
      </w:r>
    </w:p>
    <w:p w14:paraId="797EE2EA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D41B67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Jednocześnie oświadczam, że stosunek łączący podmiot udostępniający zasoby z Wykonawcą jest następujący:</w:t>
      </w:r>
    </w:p>
    <w:p w14:paraId="4B2C0394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</w:p>
    <w:p w14:paraId="7F8B9C08" w14:textId="77777777" w:rsidR="00DD598A" w:rsidRDefault="000A3163" w:rsidP="00DD598A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 xml:space="preserve">co gwarantuje rzeczywisty dostęp Wykonawcy do udostępnianych zasobów. </w:t>
      </w:r>
    </w:p>
    <w:p w14:paraId="7CC83CB9" w14:textId="75EEFDA5" w:rsidR="00DD598A" w:rsidRDefault="00DD598A" w:rsidP="00DD598A">
      <w:pPr>
        <w:spacing w:before="120"/>
        <w:ind w:right="-341"/>
        <w:jc w:val="right"/>
        <w:rPr>
          <w:rFonts w:cs="Arial"/>
          <w:sz w:val="18"/>
          <w:szCs w:val="18"/>
        </w:rPr>
      </w:pPr>
      <w:r w:rsidRPr="000A3163">
        <w:rPr>
          <w:rFonts w:asciiTheme="minorHAnsi" w:hAnsiTheme="minorHAnsi" w:cstheme="minorHAnsi"/>
        </w:rPr>
        <w:t>__________________ dnia __ __ _______roku</w:t>
      </w:r>
      <w:r>
        <w:rPr>
          <w:rFonts w:cs="Arial"/>
          <w:sz w:val="18"/>
          <w:szCs w:val="18"/>
        </w:rPr>
        <w:t xml:space="preserve"> </w:t>
      </w:r>
    </w:p>
    <w:sectPr w:rsidR="00DD598A" w:rsidSect="00DD598A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B7C26" w14:textId="77777777" w:rsidR="00C31FFC" w:rsidRDefault="00C31FFC" w:rsidP="00040972">
      <w:pPr>
        <w:spacing w:after="0" w:line="240" w:lineRule="auto"/>
      </w:pPr>
      <w:r>
        <w:separator/>
      </w:r>
    </w:p>
  </w:endnote>
  <w:endnote w:type="continuationSeparator" w:id="0">
    <w:p w14:paraId="008EA6E0" w14:textId="77777777" w:rsidR="00C31FFC" w:rsidRDefault="00C31FFC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6C588" w14:textId="77777777" w:rsidR="00C31FFC" w:rsidRDefault="00C31FFC" w:rsidP="00040972">
      <w:pPr>
        <w:spacing w:after="0" w:line="240" w:lineRule="auto"/>
      </w:pPr>
      <w:r>
        <w:separator/>
      </w:r>
    </w:p>
  </w:footnote>
  <w:footnote w:type="continuationSeparator" w:id="0">
    <w:p w14:paraId="12A72BC1" w14:textId="77777777" w:rsidR="00C31FFC" w:rsidRDefault="00C31FFC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0A07640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A3163"/>
    <w:rsid w:val="00101434"/>
    <w:rsid w:val="00187810"/>
    <w:rsid w:val="002264F3"/>
    <w:rsid w:val="0029429C"/>
    <w:rsid w:val="002E389D"/>
    <w:rsid w:val="002E3D4E"/>
    <w:rsid w:val="0032517F"/>
    <w:rsid w:val="00351164"/>
    <w:rsid w:val="004A3B70"/>
    <w:rsid w:val="004E38A9"/>
    <w:rsid w:val="00550D77"/>
    <w:rsid w:val="00554990"/>
    <w:rsid w:val="005C59F3"/>
    <w:rsid w:val="005F05D8"/>
    <w:rsid w:val="00614102"/>
    <w:rsid w:val="00617DB6"/>
    <w:rsid w:val="006B47C4"/>
    <w:rsid w:val="006F2D9F"/>
    <w:rsid w:val="0075405A"/>
    <w:rsid w:val="00801F53"/>
    <w:rsid w:val="008927A2"/>
    <w:rsid w:val="008E330F"/>
    <w:rsid w:val="00905AB7"/>
    <w:rsid w:val="00A55329"/>
    <w:rsid w:val="00A80BFC"/>
    <w:rsid w:val="00AB23C6"/>
    <w:rsid w:val="00B3675D"/>
    <w:rsid w:val="00B45A29"/>
    <w:rsid w:val="00B73F95"/>
    <w:rsid w:val="00BD1A88"/>
    <w:rsid w:val="00BF0CA2"/>
    <w:rsid w:val="00C11D4B"/>
    <w:rsid w:val="00C31FFC"/>
    <w:rsid w:val="00C90777"/>
    <w:rsid w:val="00CA7053"/>
    <w:rsid w:val="00CD2AA3"/>
    <w:rsid w:val="00D0701D"/>
    <w:rsid w:val="00D11F25"/>
    <w:rsid w:val="00D34269"/>
    <w:rsid w:val="00D50AEC"/>
    <w:rsid w:val="00DA0122"/>
    <w:rsid w:val="00DD598A"/>
    <w:rsid w:val="00E00E41"/>
    <w:rsid w:val="00E131EE"/>
    <w:rsid w:val="00F30335"/>
    <w:rsid w:val="00F417C3"/>
    <w:rsid w:val="00F81CFF"/>
    <w:rsid w:val="00FC7C41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paragraph" w:customStyle="1" w:styleId="Zwykytekst1">
    <w:name w:val="Zwykły tekst1"/>
    <w:basedOn w:val="Normalny"/>
    <w:rsid w:val="000A31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0A316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9</cp:revision>
  <cp:lastPrinted>2021-08-09T11:08:00Z</cp:lastPrinted>
  <dcterms:created xsi:type="dcterms:W3CDTF">2021-06-23T17:11:00Z</dcterms:created>
  <dcterms:modified xsi:type="dcterms:W3CDTF">2023-04-25T11:26:00Z</dcterms:modified>
</cp:coreProperties>
</file>